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F693" w14:textId="77777777" w:rsidR="00C65F5D" w:rsidRDefault="00C65F5D" w:rsidP="00C65F5D">
      <w:pPr>
        <w:pStyle w:val="a5"/>
        <w:spacing w:line="600" w:lineRule="exact"/>
        <w:ind w:right="104"/>
        <w:jc w:val="both"/>
        <w:rPr>
          <w:rFonts w:ascii="黑体" w:eastAsia="黑体" w:hAnsi="Times New Roman" w:cs="Times New Roman"/>
          <w:kern w:val="2"/>
          <w:lang w:eastAsia="zh-CN"/>
        </w:rPr>
      </w:pPr>
      <w:r>
        <w:rPr>
          <w:rFonts w:ascii="黑体" w:eastAsia="黑体" w:hAnsi="Times New Roman" w:cs="Times New Roman" w:hint="eastAsia"/>
          <w:kern w:val="2"/>
          <w:lang w:eastAsia="zh-CN"/>
        </w:rPr>
        <w:t>附件2</w:t>
      </w:r>
    </w:p>
    <w:p w14:paraId="4B9767ED" w14:textId="77777777" w:rsidR="00C65F5D" w:rsidRDefault="00C65F5D" w:rsidP="00C65F5D">
      <w:pPr>
        <w:pStyle w:val="a5"/>
        <w:spacing w:line="700" w:lineRule="exact"/>
        <w:ind w:right="102"/>
        <w:jc w:val="center"/>
        <w:rPr>
          <w:rFonts w:ascii="方正小标宋简体" w:eastAsia="方正小标宋简体" w:hAnsi="Times New Roman" w:cs="Times New Roman" w:hint="eastAsia"/>
          <w:sz w:val="48"/>
          <w:szCs w:val="48"/>
          <w:lang w:eastAsia="zh-CN"/>
        </w:rPr>
      </w:pPr>
      <w:r>
        <w:rPr>
          <w:rFonts w:ascii="方正小标宋简体" w:eastAsia="方正小标宋简体" w:hAnsi="Times New Roman" w:cs="Times New Roman" w:hint="eastAsia"/>
          <w:sz w:val="48"/>
          <w:szCs w:val="48"/>
          <w:lang w:eastAsia="zh-CN"/>
        </w:rPr>
        <w:t>湖南省机关事业单位工勤技能岗位等级</w:t>
      </w:r>
    </w:p>
    <w:p w14:paraId="25E854ED" w14:textId="2A25A007" w:rsidR="00C65F5D" w:rsidRPr="00C65F5D" w:rsidRDefault="00C65F5D" w:rsidP="00C65F5D">
      <w:pPr>
        <w:pStyle w:val="a5"/>
        <w:spacing w:line="700" w:lineRule="exact"/>
        <w:ind w:right="102"/>
        <w:jc w:val="center"/>
        <w:rPr>
          <w:rFonts w:ascii="方正小标宋简体" w:eastAsia="方正小标宋简体" w:hAnsi="Times New Roman" w:cs="Times New Roman" w:hint="eastAsia"/>
          <w:kern w:val="2"/>
          <w:sz w:val="48"/>
          <w:szCs w:val="48"/>
          <w:lang w:eastAsia="zh-CN"/>
        </w:rPr>
      </w:pPr>
      <w:r>
        <w:rPr>
          <w:rFonts w:ascii="方正小标宋简体" w:eastAsia="方正小标宋简体" w:hAnsi="Times New Roman" w:cs="Times New Roman" w:hint="eastAsia"/>
          <w:sz w:val="48"/>
          <w:szCs w:val="48"/>
          <w:lang w:eastAsia="zh-CN"/>
        </w:rPr>
        <w:t>直接</w:t>
      </w:r>
      <w:proofErr w:type="spellStart"/>
      <w:r>
        <w:rPr>
          <w:rFonts w:ascii="方正小标宋简体" w:eastAsia="方正小标宋简体" w:hAnsi="Times New Roman" w:cs="Times New Roman" w:hint="eastAsia"/>
          <w:sz w:val="48"/>
          <w:szCs w:val="48"/>
        </w:rPr>
        <w:t>认定</w:t>
      </w:r>
      <w:proofErr w:type="spellEnd"/>
      <w:r>
        <w:rPr>
          <w:rFonts w:ascii="方正小标宋简体" w:eastAsia="方正小标宋简体" w:hAnsi="Times New Roman" w:cs="Times New Roman" w:hint="eastAsia"/>
          <w:sz w:val="48"/>
          <w:szCs w:val="48"/>
          <w:lang w:eastAsia="zh-CN"/>
        </w:rPr>
        <w:t>表</w:t>
      </w:r>
    </w:p>
    <w:tbl>
      <w:tblPr>
        <w:tblW w:w="9585" w:type="dxa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844"/>
        <w:gridCol w:w="708"/>
        <w:gridCol w:w="567"/>
        <w:gridCol w:w="238"/>
        <w:gridCol w:w="755"/>
        <w:gridCol w:w="390"/>
        <w:gridCol w:w="1473"/>
        <w:gridCol w:w="2428"/>
      </w:tblGrid>
      <w:tr w:rsidR="00C65F5D" w14:paraId="278E9E9A" w14:textId="77777777" w:rsidTr="00C65F5D">
        <w:trPr>
          <w:trHeight w:val="70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D9B1" w14:textId="77777777" w:rsidR="00C65F5D" w:rsidRDefault="00C65F5D">
            <w:pPr>
              <w:pStyle w:val="TableParagraph"/>
              <w:tabs>
                <w:tab w:val="left" w:pos="766"/>
              </w:tabs>
              <w:spacing w:before="118"/>
              <w:ind w:leftChars="11" w:left="23" w:rightChars="18" w:right="3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416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A257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EFB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C90B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07C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87B2" w14:textId="77777777" w:rsidR="00C65F5D" w:rsidRDefault="00C65F5D">
            <w:pPr>
              <w:pStyle w:val="TableParagraph"/>
              <w:spacing w:before="205" w:line="259" w:lineRule="auto"/>
              <w:ind w:right="645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近期一寸</w:t>
            </w:r>
          </w:p>
          <w:p w14:paraId="3B25788D" w14:textId="77777777" w:rsidR="00C65F5D" w:rsidRDefault="00C65F5D">
            <w:pPr>
              <w:pStyle w:val="TableParagraph"/>
              <w:spacing w:before="205" w:line="259" w:lineRule="auto"/>
              <w:ind w:right="645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免冠照片</w:t>
            </w:r>
          </w:p>
        </w:tc>
      </w:tr>
      <w:tr w:rsidR="00C65F5D" w14:paraId="0A7F9A41" w14:textId="77777777" w:rsidTr="00C65F5D">
        <w:trPr>
          <w:trHeight w:val="70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4A92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879A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DA23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  <w:p w14:paraId="2FA75D96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1A7C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DC78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</w:p>
          <w:p w14:paraId="45B89DC4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4E8E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77C11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65F5D" w14:paraId="24759672" w14:textId="77777777" w:rsidTr="00C65F5D">
        <w:trPr>
          <w:trHeight w:val="70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6FAD" w14:textId="77777777" w:rsidR="00C65F5D" w:rsidRDefault="00C65F5D">
            <w:pPr>
              <w:pStyle w:val="TableParagraph"/>
              <w:spacing w:line="275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本岗位</w:t>
            </w:r>
          </w:p>
          <w:p w14:paraId="21C2254D" w14:textId="77777777" w:rsidR="00C65F5D" w:rsidRDefault="00C65F5D">
            <w:pPr>
              <w:pStyle w:val="TableParagraph"/>
              <w:spacing w:line="31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D291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C51E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本工种年限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B78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7D95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65F5D" w14:paraId="12DB0442" w14:textId="77777777" w:rsidTr="00C65F5D">
        <w:trPr>
          <w:trHeight w:val="71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5AAC" w14:textId="77777777" w:rsidR="00C65F5D" w:rsidRDefault="00C65F5D">
            <w:pPr>
              <w:pStyle w:val="TableParagraph"/>
              <w:spacing w:line="278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proofErr w:type="gramStart"/>
            <w:r>
              <w:rPr>
                <w:rFonts w:ascii="宋体" w:hAnsi="宋体" w:hint="eastAsia"/>
                <w:sz w:val="24"/>
              </w:rPr>
              <w:t>3</w:t>
            </w:r>
            <w:proofErr w:type="gramEnd"/>
            <w:r>
              <w:rPr>
                <w:rFonts w:ascii="宋体" w:hAnsi="宋体" w:hint="eastAsia"/>
                <w:sz w:val="24"/>
              </w:rPr>
              <w:t>年度</w:t>
            </w:r>
          </w:p>
          <w:p w14:paraId="3DB8485C" w14:textId="77777777" w:rsidR="00C65F5D" w:rsidRDefault="00C65F5D">
            <w:pPr>
              <w:pStyle w:val="TableParagraph"/>
              <w:spacing w:line="31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5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D06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7396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65F5D" w14:paraId="029D7170" w14:textId="77777777" w:rsidTr="00C65F5D">
        <w:trPr>
          <w:trHeight w:hRule="exact" w:val="6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0561" w14:textId="77777777" w:rsidR="00C65F5D" w:rsidRDefault="00C65F5D">
            <w:pPr>
              <w:pStyle w:val="TableParagraph"/>
              <w:spacing w:line="235" w:lineRule="auto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14:paraId="47BE5D4A" w14:textId="77777777" w:rsidR="00C65F5D" w:rsidRDefault="00C65F5D">
            <w:pPr>
              <w:pStyle w:val="TableParagraph"/>
              <w:spacing w:line="235" w:lineRule="auto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等级岗位技术等级情况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ADE1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现工作岗位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9450" w14:textId="77777777" w:rsidR="00C65F5D" w:rsidRDefault="00C65F5D">
            <w:pPr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9967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归属行业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E42D" w14:textId="77777777" w:rsidR="00C65F5D" w:rsidRDefault="00C65F5D">
            <w:pPr>
              <w:rPr>
                <w:rFonts w:ascii="宋体" w:hint="eastAsia"/>
                <w:sz w:val="24"/>
              </w:rPr>
            </w:pPr>
          </w:p>
        </w:tc>
      </w:tr>
      <w:tr w:rsidR="00C65F5D" w14:paraId="5480BBE2" w14:textId="77777777" w:rsidTr="00C65F5D">
        <w:trPr>
          <w:trHeight w:hRule="exact" w:val="61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760E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E2E8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技术工种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DDBC" w14:textId="77777777" w:rsidR="00C65F5D" w:rsidRDefault="00C65F5D">
            <w:pPr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4E17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工种代码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533" w14:textId="77777777" w:rsidR="00C65F5D" w:rsidRDefault="00C65F5D">
            <w:pPr>
              <w:rPr>
                <w:rFonts w:ascii="宋体" w:hint="eastAsia"/>
                <w:sz w:val="24"/>
              </w:rPr>
            </w:pPr>
          </w:p>
        </w:tc>
      </w:tr>
      <w:tr w:rsidR="00C65F5D" w14:paraId="37A68044" w14:textId="77777777" w:rsidTr="00C65F5D">
        <w:trPr>
          <w:trHeight w:hRule="exact" w:val="61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BC71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381B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技术等级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43B8" w14:textId="77777777" w:rsidR="00C65F5D" w:rsidRDefault="00C65F5D">
            <w:pPr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B081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本等级工作年限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035A" w14:textId="77777777" w:rsidR="00C65F5D" w:rsidRDefault="00C65F5D">
            <w:pPr>
              <w:rPr>
                <w:rFonts w:ascii="宋体" w:hint="eastAsia"/>
                <w:sz w:val="24"/>
              </w:rPr>
            </w:pPr>
          </w:p>
        </w:tc>
      </w:tr>
      <w:tr w:rsidR="00C65F5D" w14:paraId="51305E09" w14:textId="77777777" w:rsidTr="00C65F5D">
        <w:trPr>
          <w:trHeight w:val="70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9230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获得证书</w:t>
            </w:r>
          </w:p>
          <w:p w14:paraId="7D5BFAF9" w14:textId="77777777" w:rsidR="00C65F5D" w:rsidRDefault="00C65F5D">
            <w:pPr>
              <w:pStyle w:val="TableParagraph"/>
              <w:spacing w:line="312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23DC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7D12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核发单位及时间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6B1" w14:textId="77777777" w:rsidR="00C65F5D" w:rsidRDefault="00C65F5D">
            <w:pPr>
              <w:rPr>
                <w:rFonts w:ascii="宋体" w:hint="eastAsia"/>
                <w:sz w:val="24"/>
              </w:rPr>
            </w:pPr>
          </w:p>
        </w:tc>
      </w:tr>
      <w:tr w:rsidR="00C65F5D" w14:paraId="7B320A47" w14:textId="77777777" w:rsidTr="00C65F5D">
        <w:trPr>
          <w:trHeight w:hRule="exact" w:val="6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5FC7" w14:textId="77777777" w:rsidR="00C65F5D" w:rsidRDefault="00C65F5D">
            <w:pPr>
              <w:pStyle w:val="TableParagraph"/>
              <w:spacing w:line="310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申请认定</w:t>
            </w:r>
          </w:p>
          <w:p w14:paraId="222B2D56" w14:textId="77777777" w:rsidR="00C65F5D" w:rsidRDefault="00C65F5D">
            <w:pPr>
              <w:pStyle w:val="TableParagraph"/>
              <w:spacing w:line="310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0020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BB32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归属行业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3279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B2678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申请认定</w:t>
            </w:r>
          </w:p>
          <w:p w14:paraId="05BFB39F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技术等级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F23" w14:textId="77777777" w:rsidR="00C65F5D" w:rsidRDefault="00C65F5D">
            <w:pPr>
              <w:rPr>
                <w:rFonts w:ascii="宋体" w:hint="eastAsia"/>
                <w:sz w:val="24"/>
              </w:rPr>
            </w:pPr>
          </w:p>
        </w:tc>
      </w:tr>
      <w:tr w:rsidR="00C65F5D" w14:paraId="37F7B945" w14:textId="77777777" w:rsidTr="00C65F5D">
        <w:trPr>
          <w:trHeight w:hRule="exact" w:val="610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3A75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6D4D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F1CC" w14:textId="77777777" w:rsidR="00C65F5D" w:rsidRDefault="00C65F5D">
            <w:pPr>
              <w:pStyle w:val="TableParagraph"/>
              <w:spacing w:line="273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工种代码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C3E" w14:textId="77777777" w:rsidR="00C65F5D" w:rsidRDefault="00C65F5D">
            <w:pPr>
              <w:rPr>
                <w:rFonts w:ascii="宋体" w:hint="eastAsia"/>
                <w:sz w:val="24"/>
              </w:rPr>
            </w:pPr>
          </w:p>
        </w:tc>
        <w:tc>
          <w:tcPr>
            <w:tcW w:w="3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CE42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9DDB" w14:textId="77777777" w:rsidR="00C65F5D" w:rsidRDefault="00C65F5D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65F5D" w14:paraId="505EEB31" w14:textId="77777777" w:rsidTr="00C65F5D">
        <w:trPr>
          <w:trHeight w:hRule="exact" w:val="158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5652" w14:textId="77777777" w:rsidR="00C65F5D" w:rsidRDefault="00C65F5D">
            <w:pPr>
              <w:pStyle w:val="TableParagraph"/>
              <w:spacing w:before="1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</w:p>
          <w:p w14:paraId="3D7B61DA" w14:textId="77777777" w:rsidR="00C65F5D" w:rsidRDefault="00C65F5D">
            <w:pPr>
              <w:pStyle w:val="TableParagraph"/>
              <w:spacing w:line="312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14:paraId="4165CEC6" w14:textId="77777777" w:rsidR="00C65F5D" w:rsidRDefault="00C65F5D">
            <w:pPr>
              <w:pStyle w:val="TableParagraph"/>
              <w:spacing w:line="312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EF4" w14:textId="77777777" w:rsidR="00C65F5D" w:rsidRDefault="00C65F5D">
            <w:pPr>
              <w:pStyle w:val="TableParagraph"/>
              <w:rPr>
                <w:rFonts w:ascii="宋体" w:hint="eastAsia"/>
                <w:sz w:val="24"/>
              </w:rPr>
            </w:pPr>
          </w:p>
          <w:p w14:paraId="7B73DC5A" w14:textId="77777777" w:rsidR="00C65F5D" w:rsidRDefault="00C65F5D">
            <w:pPr>
              <w:pStyle w:val="TableParagraph"/>
              <w:spacing w:before="8"/>
              <w:rPr>
                <w:rFonts w:ascii="宋体" w:hint="eastAsia"/>
                <w:sz w:val="24"/>
              </w:rPr>
            </w:pPr>
          </w:p>
          <w:p w14:paraId="26D95053" w14:textId="77777777" w:rsidR="00C65F5D" w:rsidRDefault="00C65F5D">
            <w:pPr>
              <w:pStyle w:val="TableParagraph"/>
              <w:spacing w:line="313" w:lineRule="exact"/>
              <w:ind w:left="4163" w:right="272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79EB3BB8" w14:textId="77777777" w:rsidR="00C65F5D" w:rsidRDefault="00C65F5D">
            <w:pPr>
              <w:pStyle w:val="TableParagraph"/>
              <w:tabs>
                <w:tab w:val="left" w:pos="5085"/>
                <w:tab w:val="left" w:pos="5805"/>
              </w:tabs>
              <w:spacing w:line="313" w:lineRule="exact"/>
              <w:ind w:left="4366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65F5D" w14:paraId="65EB7E04" w14:textId="77777777" w:rsidTr="00C65F5D">
        <w:trPr>
          <w:trHeight w:hRule="exact" w:val="2211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9FA0" w14:textId="77777777" w:rsidR="00C65F5D" w:rsidRDefault="00C65F5D">
            <w:pPr>
              <w:pStyle w:val="TableParagraph"/>
              <w:spacing w:line="312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  <w:p w14:paraId="76059B62" w14:textId="77777777" w:rsidR="00C65F5D" w:rsidRDefault="00C65F5D">
            <w:pPr>
              <w:pStyle w:val="TableParagraph"/>
              <w:spacing w:line="312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BC5" w14:textId="77777777" w:rsidR="00C65F5D" w:rsidRDefault="00C65F5D">
            <w:pPr>
              <w:pStyle w:val="TableParagraph"/>
              <w:rPr>
                <w:rFonts w:ascii="宋体" w:hint="eastAsia"/>
                <w:sz w:val="24"/>
              </w:rPr>
            </w:pPr>
          </w:p>
          <w:p w14:paraId="002FD770" w14:textId="77777777" w:rsidR="00C65F5D" w:rsidRDefault="00C65F5D">
            <w:pPr>
              <w:pStyle w:val="TableParagraph"/>
              <w:rPr>
                <w:rFonts w:ascii="宋体" w:hint="eastAsia"/>
                <w:sz w:val="24"/>
              </w:rPr>
            </w:pPr>
          </w:p>
          <w:p w14:paraId="46688242" w14:textId="77777777" w:rsidR="00C65F5D" w:rsidRDefault="00C65F5D">
            <w:pPr>
              <w:pStyle w:val="TableParagraph"/>
              <w:spacing w:before="6"/>
              <w:rPr>
                <w:rFonts w:ascii="宋体" w:hint="eastAsia"/>
                <w:sz w:val="24"/>
              </w:rPr>
            </w:pPr>
          </w:p>
          <w:p w14:paraId="3259FC04" w14:textId="77777777" w:rsidR="00C65F5D" w:rsidRDefault="00C65F5D">
            <w:pPr>
              <w:pStyle w:val="TableParagraph"/>
              <w:spacing w:line="313" w:lineRule="exact"/>
              <w:ind w:left="3923" w:right="296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（盖章）</w:t>
            </w:r>
          </w:p>
          <w:p w14:paraId="4125E5BE" w14:textId="77777777" w:rsidR="00C65F5D" w:rsidRDefault="00C65F5D">
            <w:pPr>
              <w:pStyle w:val="TableParagraph"/>
              <w:tabs>
                <w:tab w:val="left" w:pos="4903"/>
                <w:tab w:val="left" w:pos="5730"/>
              </w:tabs>
              <w:spacing w:line="313" w:lineRule="exact"/>
              <w:ind w:left="4183"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</w:t>
            </w:r>
            <w:r>
              <w:rPr>
                <w:rFonts w:ascii="宋体" w:hAnsi="宋体" w:hint="eastAsia"/>
                <w:sz w:val="24"/>
              </w:rPr>
              <w:tab/>
              <w:t>日</w:t>
            </w:r>
          </w:p>
        </w:tc>
      </w:tr>
      <w:tr w:rsidR="00C65F5D" w14:paraId="1874ECC8" w14:textId="77777777" w:rsidTr="00C65F5D">
        <w:trPr>
          <w:trHeight w:hRule="exact" w:val="76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510C" w14:textId="77777777" w:rsidR="00C65F5D" w:rsidRDefault="00C65F5D">
            <w:pPr>
              <w:pStyle w:val="TableParagraph"/>
              <w:spacing w:line="312" w:lineRule="exact"/>
              <w:ind w:leftChars="11" w:left="23" w:rightChars="18" w:right="3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FAEC" w14:textId="77777777" w:rsidR="00C65F5D" w:rsidRDefault="00C65F5D">
            <w:pPr>
              <w:pStyle w:val="TableParagraph"/>
              <w:rPr>
                <w:rFonts w:hint="eastAsia"/>
              </w:rPr>
            </w:pPr>
          </w:p>
          <w:p w14:paraId="5CB20719" w14:textId="77777777" w:rsidR="00C65F5D" w:rsidRDefault="00C65F5D">
            <w:pPr>
              <w:pStyle w:val="TableParagraph"/>
            </w:pPr>
          </w:p>
          <w:p w14:paraId="34C74258" w14:textId="77777777" w:rsidR="00C65F5D" w:rsidRDefault="00C65F5D">
            <w:pPr>
              <w:pStyle w:val="TableParagraph"/>
              <w:spacing w:before="5"/>
              <w:rPr>
                <w:sz w:val="20"/>
              </w:rPr>
            </w:pPr>
          </w:p>
          <w:p w14:paraId="5B48F1E6" w14:textId="77777777" w:rsidR="00C65F5D" w:rsidRDefault="00C65F5D">
            <w:pPr>
              <w:pStyle w:val="TableParagraph"/>
              <w:tabs>
                <w:tab w:val="left" w:pos="4903"/>
                <w:tab w:val="left" w:pos="5623"/>
              </w:tabs>
              <w:spacing w:line="313" w:lineRule="exact"/>
              <w:ind w:left="4183"/>
            </w:pPr>
          </w:p>
        </w:tc>
      </w:tr>
    </w:tbl>
    <w:p w14:paraId="58AC8188" w14:textId="77777777" w:rsidR="00C65F5D" w:rsidRDefault="00C65F5D" w:rsidP="00C65F5D">
      <w:pPr>
        <w:pStyle w:val="a0"/>
        <w:spacing w:line="20" w:lineRule="exact"/>
        <w:rPr>
          <w:rFonts w:ascii="仿宋_GB2312" w:eastAsia="仿宋_GB2312" w:hAnsi="仿宋_GB2312" w:cs="仿宋_GB2312"/>
        </w:rPr>
      </w:pPr>
    </w:p>
    <w:p w14:paraId="30EC3F04" w14:textId="77777777" w:rsidR="002B49A7" w:rsidRDefault="002B49A7"/>
    <w:sectPr w:rsidR="002B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55"/>
    <w:rsid w:val="002B49A7"/>
    <w:rsid w:val="00393E55"/>
    <w:rsid w:val="00C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FFA1"/>
  <w15:chartTrackingRefBased/>
  <w15:docId w15:val="{026F82E6-5BE4-467A-BAF8-13DB5F0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5F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a4"/>
    <w:uiPriority w:val="99"/>
    <w:semiHidden/>
    <w:unhideWhenUsed/>
    <w:qFormat/>
    <w:rsid w:val="00C65F5D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1"/>
    <w:link w:val="a0"/>
    <w:uiPriority w:val="99"/>
    <w:semiHidden/>
    <w:rsid w:val="00C65F5D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qFormat/>
    <w:rsid w:val="00C65F5D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character" w:customStyle="1" w:styleId="a6">
    <w:name w:val="正文文本 字符"/>
    <w:basedOn w:val="a1"/>
    <w:link w:val="a5"/>
    <w:uiPriority w:val="99"/>
    <w:semiHidden/>
    <w:qFormat/>
    <w:rsid w:val="00C65F5D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C6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yan</dc:creator>
  <cp:keywords/>
  <dc:description/>
  <cp:lastModifiedBy>mu yan</cp:lastModifiedBy>
  <cp:revision>3</cp:revision>
  <dcterms:created xsi:type="dcterms:W3CDTF">2020-09-30T02:34:00Z</dcterms:created>
  <dcterms:modified xsi:type="dcterms:W3CDTF">2020-09-30T02:35:00Z</dcterms:modified>
</cp:coreProperties>
</file>